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024FFC" w14:textId="37137726" w:rsidR="0054028E" w:rsidRPr="0024038E" w:rsidRDefault="0054028E" w:rsidP="0024038E">
      <w:pPr>
        <w:widowControl w:val="0"/>
        <w:snapToGrid w:val="0"/>
        <w:spacing w:after="0" w:line="288" w:lineRule="auto"/>
        <w:jc w:val="right"/>
        <w:rPr>
          <w:rFonts w:eastAsia="Times New Roman" w:cstheme="minorHAnsi"/>
          <w:i/>
        </w:rPr>
      </w:pPr>
      <w:r w:rsidRPr="001272A1">
        <w:rPr>
          <w:rFonts w:eastAsia="Times New Roman" w:cstheme="minorHAnsi"/>
          <w:b/>
        </w:rPr>
        <w:t xml:space="preserve">  Załącznik nr </w:t>
      </w:r>
      <w:r w:rsidR="00D52B2F">
        <w:rPr>
          <w:rFonts w:eastAsia="Times New Roman" w:cstheme="minorHAnsi"/>
          <w:b/>
        </w:rPr>
        <w:t>9</w:t>
      </w:r>
      <w:r w:rsidRPr="001272A1">
        <w:rPr>
          <w:rFonts w:eastAsia="Times New Roman" w:cstheme="minorHAnsi"/>
          <w:b/>
        </w:rPr>
        <w:t xml:space="preserve"> do SWZ</w:t>
      </w:r>
    </w:p>
    <w:p w14:paraId="0BC35C27" w14:textId="77777777" w:rsidR="0054028E" w:rsidRDefault="0054028E" w:rsidP="0054028E">
      <w:pPr>
        <w:spacing w:after="0" w:line="240" w:lineRule="auto"/>
        <w:ind w:left="5672"/>
        <w:rPr>
          <w:rFonts w:eastAsia="Times New Roman" w:cstheme="minorHAnsi"/>
          <w:b/>
        </w:rPr>
      </w:pPr>
    </w:p>
    <w:p w14:paraId="14F86958" w14:textId="77777777" w:rsidR="006939B4" w:rsidRPr="001272A1" w:rsidRDefault="006939B4" w:rsidP="0054028E">
      <w:pPr>
        <w:spacing w:after="0" w:line="240" w:lineRule="auto"/>
        <w:ind w:left="5672"/>
        <w:rPr>
          <w:rFonts w:eastAsia="Times New Roman" w:cstheme="minorHAnsi"/>
          <w:b/>
        </w:rPr>
      </w:pPr>
    </w:p>
    <w:p w14:paraId="7AC6E689" w14:textId="77777777" w:rsidR="006939B4" w:rsidRPr="00C33F52" w:rsidRDefault="006939B4" w:rsidP="006939B4">
      <w:pPr>
        <w:suppressAutoHyphens/>
        <w:spacing w:after="0"/>
        <w:ind w:left="6804" w:right="-1" w:firstLine="5812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>Zamawiający:</w:t>
      </w:r>
    </w:p>
    <w:p w14:paraId="3B8701E4" w14:textId="14A52B40" w:rsidR="006939B4" w:rsidRPr="005E5837" w:rsidRDefault="006939B4" w:rsidP="006939B4">
      <w:pPr>
        <w:suppressAutoHyphens/>
        <w:spacing w:after="0"/>
        <w:ind w:left="7371" w:right="-1" w:firstLine="5245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Gmina Purda</w:t>
      </w:r>
    </w:p>
    <w:p w14:paraId="456065DD" w14:textId="1F78E89B" w:rsidR="006939B4" w:rsidRPr="005E5837" w:rsidRDefault="006939B4" w:rsidP="006939B4">
      <w:pPr>
        <w:suppressAutoHyphens/>
        <w:spacing w:after="0"/>
        <w:ind w:left="7371" w:right="-284" w:firstLine="5245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Purda 19</w:t>
      </w:r>
    </w:p>
    <w:p w14:paraId="1E30A78E" w14:textId="7C80382E" w:rsidR="006939B4" w:rsidRPr="005E5837" w:rsidRDefault="006939B4" w:rsidP="006939B4">
      <w:pPr>
        <w:suppressAutoHyphens/>
        <w:spacing w:after="0"/>
        <w:ind w:left="7371" w:right="-284" w:firstLine="5245"/>
        <w:rPr>
          <w:rFonts w:eastAsia="Times New Roman" w:cstheme="minorHAnsi"/>
          <w:lang w:eastAsia="ar-SA"/>
        </w:rPr>
      </w:pPr>
      <w:r w:rsidRPr="005E5837">
        <w:rPr>
          <w:rFonts w:eastAsia="Times New Roman" w:cstheme="minorHAnsi"/>
          <w:lang w:eastAsia="ar-SA"/>
        </w:rPr>
        <w:t xml:space="preserve">11-030 </w:t>
      </w:r>
      <w:r>
        <w:rPr>
          <w:rFonts w:eastAsia="Times New Roman" w:cstheme="minorHAnsi"/>
          <w:lang w:eastAsia="ar-SA"/>
        </w:rPr>
        <w:t>Purda</w:t>
      </w:r>
    </w:p>
    <w:p w14:paraId="4B98A503" w14:textId="77777777" w:rsidR="006939B4" w:rsidRPr="00C33F52" w:rsidRDefault="006939B4" w:rsidP="006939B4">
      <w:pPr>
        <w:suppressAutoHyphens/>
        <w:spacing w:after="0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>Wykonawca:</w:t>
      </w:r>
    </w:p>
    <w:p w14:paraId="39FF474C" w14:textId="7D2722F1" w:rsidR="006939B4" w:rsidRPr="00C33F52" w:rsidRDefault="006939B4" w:rsidP="006939B4">
      <w:pPr>
        <w:suppressAutoHyphens/>
        <w:spacing w:after="0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</w:t>
      </w:r>
    </w:p>
    <w:p w14:paraId="02E89714" w14:textId="362D2668" w:rsidR="006939B4" w:rsidRPr="00C33F52" w:rsidRDefault="006939B4" w:rsidP="006939B4">
      <w:pPr>
        <w:suppressAutoHyphens/>
        <w:spacing w:after="0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</w:t>
      </w:r>
    </w:p>
    <w:p w14:paraId="72A81B53" w14:textId="77777777" w:rsidR="002470E0" w:rsidRDefault="006939B4" w:rsidP="006939B4">
      <w:pPr>
        <w:suppressAutoHyphens/>
        <w:spacing w:after="0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 xml:space="preserve">(pełna nazwa/firma, adres, w zależności od podmiotu: </w:t>
      </w:r>
    </w:p>
    <w:p w14:paraId="72276B5C" w14:textId="5FF24905" w:rsidR="006939B4" w:rsidRPr="00520885" w:rsidRDefault="006939B4" w:rsidP="00520885">
      <w:pPr>
        <w:suppressAutoHyphens/>
        <w:spacing w:after="0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NIP/PESEL, KRS/</w:t>
      </w:r>
      <w:proofErr w:type="spellStart"/>
      <w:r>
        <w:rPr>
          <w:rFonts w:eastAsia="Times New Roman" w:cstheme="minorHAnsi"/>
          <w:i/>
          <w:sz w:val="16"/>
          <w:szCs w:val="16"/>
          <w:lang w:eastAsia="ar-SA"/>
        </w:rPr>
        <w:t>CEiDG</w:t>
      </w:r>
      <w:proofErr w:type="spellEnd"/>
      <w:r>
        <w:rPr>
          <w:rFonts w:eastAsia="Times New Roman" w:cstheme="minorHAnsi"/>
          <w:i/>
          <w:sz w:val="16"/>
          <w:szCs w:val="16"/>
          <w:lang w:eastAsia="ar-SA"/>
        </w:rPr>
        <w:t>)</w:t>
      </w:r>
    </w:p>
    <w:p w14:paraId="5D371CF7" w14:textId="1AE20BA0" w:rsidR="0054028E" w:rsidRPr="00BC78FA" w:rsidRDefault="0054028E" w:rsidP="006055EF">
      <w:pPr>
        <w:spacing w:after="0" w:line="240" w:lineRule="auto"/>
        <w:jc w:val="center"/>
        <w:rPr>
          <w:rFonts w:eastAsia="Times New Roman" w:cstheme="minorHAnsi"/>
          <w:b/>
          <w:sz w:val="32"/>
          <w:szCs w:val="32"/>
          <w:u w:val="single"/>
        </w:rPr>
      </w:pPr>
      <w:r w:rsidRPr="00BC78FA">
        <w:rPr>
          <w:rFonts w:eastAsia="Times New Roman" w:cstheme="minorHAnsi"/>
          <w:b/>
          <w:sz w:val="32"/>
          <w:szCs w:val="32"/>
          <w:u w:val="single"/>
        </w:rPr>
        <w:t xml:space="preserve">WYKAZ </w:t>
      </w:r>
      <w:r w:rsidR="00F20C79">
        <w:rPr>
          <w:rFonts w:eastAsia="Times New Roman" w:cstheme="minorHAnsi"/>
          <w:b/>
          <w:sz w:val="32"/>
          <w:szCs w:val="32"/>
          <w:u w:val="single"/>
        </w:rPr>
        <w:t>DOSTAW</w:t>
      </w:r>
    </w:p>
    <w:p w14:paraId="7921A963" w14:textId="77777777" w:rsidR="00F20C79" w:rsidRDefault="00F20C79" w:rsidP="00F20C79">
      <w:pPr>
        <w:suppressAutoHyphens/>
        <w:spacing w:after="0"/>
        <w:jc w:val="both"/>
        <w:rPr>
          <w:rFonts w:eastAsia="Times New Roman" w:cstheme="minorHAnsi"/>
          <w:b/>
          <w:lang w:eastAsia="ar-SA"/>
        </w:rPr>
      </w:pPr>
      <w:bookmarkStart w:id="0" w:name="_Hlk228784182"/>
    </w:p>
    <w:p w14:paraId="1B6C315B" w14:textId="099904CC" w:rsidR="00F20C79" w:rsidRPr="00335587" w:rsidRDefault="00F20C79" w:rsidP="00567B34">
      <w:pPr>
        <w:suppressAutoHyphens/>
        <w:spacing w:after="0"/>
        <w:jc w:val="center"/>
        <w:rPr>
          <w:rFonts w:eastAsia="Times New Roman" w:cstheme="minorHAnsi"/>
          <w:bCs/>
          <w:lang w:eastAsia="ar-SA"/>
        </w:rPr>
      </w:pPr>
      <w:bookmarkStart w:id="1" w:name="_Hlk220057931"/>
      <w:r>
        <w:rPr>
          <w:rFonts w:eastAsia="Times New Roman" w:cstheme="minorHAnsi"/>
          <w:bCs/>
          <w:lang w:eastAsia="ar-SA"/>
        </w:rPr>
        <w:t>Wykaz dostaw</w:t>
      </w:r>
      <w:r w:rsidRPr="00335587">
        <w:rPr>
          <w:rFonts w:eastAsia="Times New Roman" w:cstheme="minorHAnsi"/>
          <w:bCs/>
          <w:lang w:eastAsia="ar-SA"/>
        </w:rPr>
        <w:t xml:space="preserve"> dotyczy części </w:t>
      </w:r>
      <w:r>
        <w:rPr>
          <w:rFonts w:eastAsia="Times New Roman" w:cstheme="minorHAnsi"/>
          <w:bCs/>
          <w:lang w:eastAsia="ar-SA"/>
        </w:rPr>
        <w:t xml:space="preserve">nr </w:t>
      </w:r>
      <w:r w:rsidRPr="00335587">
        <w:rPr>
          <w:rFonts w:eastAsia="Times New Roman" w:cstheme="minorHAnsi"/>
          <w:bCs/>
          <w:lang w:eastAsia="ar-SA"/>
        </w:rPr>
        <w:t>……………………..</w:t>
      </w:r>
      <w:bookmarkEnd w:id="1"/>
    </w:p>
    <w:bookmarkEnd w:id="0"/>
    <w:p w14:paraId="08A7F38E" w14:textId="77777777" w:rsidR="006055EF" w:rsidRPr="006939B4" w:rsidRDefault="006055EF" w:rsidP="00F20C79">
      <w:pPr>
        <w:spacing w:after="0" w:line="240" w:lineRule="auto"/>
        <w:rPr>
          <w:rFonts w:eastAsia="Times New Roman" w:cstheme="minorHAnsi"/>
          <w:b/>
        </w:rPr>
      </w:pPr>
    </w:p>
    <w:p w14:paraId="403B65B7" w14:textId="2E37535F" w:rsidR="005A1DFF" w:rsidRPr="006055EF" w:rsidRDefault="0054028E" w:rsidP="006055EF">
      <w:pPr>
        <w:spacing w:after="0"/>
        <w:jc w:val="center"/>
        <w:rPr>
          <w:rFonts w:eastAsia="Times New Roman" w:cstheme="minorHAnsi"/>
          <w:b/>
        </w:rPr>
      </w:pPr>
      <w:r w:rsidRPr="001272A1">
        <w:rPr>
          <w:rFonts w:eastAsia="Times New Roman" w:cstheme="minorHAnsi"/>
        </w:rPr>
        <w:t>Składając ofertę</w:t>
      </w:r>
      <w:r w:rsidR="001272A1">
        <w:rPr>
          <w:rFonts w:eastAsia="Times New Roman" w:cstheme="minorHAnsi"/>
        </w:rPr>
        <w:t xml:space="preserve"> w</w:t>
      </w:r>
      <w:r w:rsidRPr="001272A1">
        <w:rPr>
          <w:rFonts w:eastAsia="Times New Roman" w:cstheme="minorHAnsi"/>
        </w:rPr>
        <w:t xml:space="preserve"> postępowaniu o udzielenie zamówienia publicznego pn.</w:t>
      </w:r>
      <w:r w:rsidRPr="001272A1">
        <w:rPr>
          <w:rFonts w:eastAsia="Times New Roman" w:cstheme="minorHAnsi"/>
          <w:b/>
        </w:rPr>
        <w:t xml:space="preserve"> </w:t>
      </w:r>
    </w:p>
    <w:p w14:paraId="10AD04F5" w14:textId="1EC153B5" w:rsidR="00DA6B04" w:rsidRPr="00674307" w:rsidRDefault="00FF2A86" w:rsidP="00F20C79">
      <w:pPr>
        <w:spacing w:after="0"/>
        <w:jc w:val="center"/>
        <w:rPr>
          <w:rFonts w:cstheme="minorHAnsi"/>
          <w:b/>
        </w:rPr>
      </w:pPr>
      <w:r w:rsidRPr="00674307">
        <w:rPr>
          <w:rFonts w:cstheme="minorHAnsi"/>
          <w:b/>
        </w:rPr>
        <w:t>„</w:t>
      </w:r>
      <w:r w:rsidR="00F20C79" w:rsidRPr="00F20C79">
        <w:rPr>
          <w:rFonts w:cstheme="minorHAnsi"/>
          <w:b/>
        </w:rPr>
        <w:t>Dostawa wraz z rozładunkiem opału do budynków administrowanych przez Urząd Gminy w Purdzie w sezonie grzewczym 2026/2027</w:t>
      </w:r>
      <w:r w:rsidRPr="00674307">
        <w:rPr>
          <w:rFonts w:cstheme="minorHAnsi"/>
          <w:b/>
        </w:rPr>
        <w:t>”</w:t>
      </w:r>
      <w:r w:rsidRPr="006A11D7">
        <w:rPr>
          <w:rFonts w:cstheme="minorHAnsi"/>
          <w:bCs/>
        </w:rPr>
        <w:t>,</w:t>
      </w:r>
    </w:p>
    <w:p w14:paraId="0D2703BE" w14:textId="77777777" w:rsidR="00F20C79" w:rsidRDefault="00F20C79" w:rsidP="00F20C79">
      <w:pPr>
        <w:spacing w:after="0"/>
        <w:jc w:val="center"/>
        <w:rPr>
          <w:rFonts w:eastAsia="Times New Roman" w:cstheme="minorHAnsi"/>
        </w:rPr>
      </w:pPr>
      <w:r w:rsidRPr="00F20C79">
        <w:rPr>
          <w:rFonts w:eastAsia="Times New Roman" w:cstheme="minorHAnsi"/>
        </w:rPr>
        <w:t xml:space="preserve">oświadczam, że w okresie ostatnich 3 lat wykonaliśmy następujące dostawy, odpowiadające swoim rodzajem dostawom </w:t>
      </w:r>
    </w:p>
    <w:p w14:paraId="247F4C84" w14:textId="2CC7502A" w:rsidR="001F48BE" w:rsidRDefault="00F20C79" w:rsidP="00F20C79">
      <w:pPr>
        <w:spacing w:after="0"/>
        <w:jc w:val="center"/>
        <w:rPr>
          <w:rFonts w:eastAsia="Times New Roman" w:cstheme="minorHAnsi"/>
        </w:rPr>
      </w:pPr>
      <w:r w:rsidRPr="00F20C79">
        <w:rPr>
          <w:rFonts w:eastAsia="Times New Roman" w:cstheme="minorHAnsi"/>
        </w:rPr>
        <w:t>stanowiącym przedmiot zamówienia w niniejszym postępowaniu: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659"/>
        <w:gridCol w:w="5308"/>
        <w:gridCol w:w="3055"/>
        <w:gridCol w:w="2925"/>
        <w:gridCol w:w="2654"/>
      </w:tblGrid>
      <w:tr w:rsidR="00F20C79" w:rsidRPr="001272A1" w14:paraId="29FCBE4D" w14:textId="77777777" w:rsidTr="001C7206">
        <w:trPr>
          <w:trHeight w:val="547"/>
        </w:trPr>
        <w:tc>
          <w:tcPr>
            <w:tcW w:w="659" w:type="dxa"/>
            <w:vAlign w:val="center"/>
          </w:tcPr>
          <w:p w14:paraId="686DD1DD" w14:textId="77777777" w:rsidR="00F20C79" w:rsidRPr="001272A1" w:rsidRDefault="00F20C79" w:rsidP="001C7206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1272A1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L.</w:t>
            </w:r>
            <w:r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1272A1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p.</w:t>
            </w:r>
          </w:p>
        </w:tc>
        <w:tc>
          <w:tcPr>
            <w:tcW w:w="5308" w:type="dxa"/>
            <w:vAlign w:val="center"/>
          </w:tcPr>
          <w:p w14:paraId="5818EEB7" w14:textId="77777777" w:rsidR="00F20C79" w:rsidRDefault="00F20C79" w:rsidP="008D57EE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Przedmiot</w:t>
            </w:r>
            <w:r w:rsidRPr="001272A1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 zamówienia</w:t>
            </w:r>
          </w:p>
          <w:p w14:paraId="4F8ABDBE" w14:textId="2C8FCF01" w:rsidR="00F20C79" w:rsidRDefault="00F20C79" w:rsidP="008D57EE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i/>
                <w:iCs/>
                <w:color w:val="auto"/>
                <w:sz w:val="16"/>
                <w:szCs w:val="16"/>
              </w:rPr>
            </w:pPr>
            <w:r w:rsidRPr="00187E2E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(</w:t>
            </w:r>
            <w:r w:rsidRPr="00187E2E">
              <w:rPr>
                <w:rFonts w:asciiTheme="minorHAnsi" w:hAnsiTheme="minorHAnsi" w:cstheme="minorHAnsi"/>
                <w:i/>
                <w:iCs/>
                <w:color w:val="auto"/>
                <w:sz w:val="16"/>
                <w:szCs w:val="16"/>
              </w:rPr>
              <w:t xml:space="preserve">informacje pozwalające na zweryfikowanie </w:t>
            </w:r>
            <w:r>
              <w:rPr>
                <w:rFonts w:asciiTheme="minorHAnsi" w:hAnsiTheme="minorHAnsi" w:cstheme="minorHAnsi"/>
                <w:i/>
                <w:iCs/>
                <w:color w:val="auto"/>
                <w:sz w:val="16"/>
                <w:szCs w:val="16"/>
              </w:rPr>
              <w:t>spełnienia</w:t>
            </w:r>
          </w:p>
          <w:p w14:paraId="189E0502" w14:textId="77777777" w:rsidR="00F20C79" w:rsidRPr="0035098D" w:rsidRDefault="00F20C79" w:rsidP="008D57EE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i/>
                <w:iCs/>
                <w:color w:val="auto"/>
                <w:sz w:val="16"/>
                <w:szCs w:val="16"/>
              </w:rPr>
            </w:pPr>
            <w:r w:rsidRPr="00187E2E">
              <w:rPr>
                <w:rFonts w:asciiTheme="minorHAnsi" w:hAnsiTheme="minorHAnsi" w:cstheme="minorHAnsi"/>
                <w:i/>
                <w:iCs/>
                <w:color w:val="auto"/>
                <w:sz w:val="16"/>
                <w:szCs w:val="16"/>
              </w:rPr>
              <w:t>warunków udziału</w:t>
            </w:r>
            <w:r>
              <w:rPr>
                <w:rFonts w:asciiTheme="minorHAnsi" w:hAnsiTheme="minorHAnsi" w:cstheme="minorHAnsi"/>
                <w:i/>
                <w:iCs/>
                <w:color w:val="auto"/>
                <w:sz w:val="16"/>
                <w:szCs w:val="16"/>
              </w:rPr>
              <w:t xml:space="preserve"> w postępowaniu </w:t>
            </w:r>
            <w:r w:rsidRPr="00187E2E">
              <w:rPr>
                <w:rFonts w:asciiTheme="minorHAnsi" w:hAnsiTheme="minorHAnsi" w:cstheme="minorHAnsi"/>
                <w:i/>
                <w:iCs/>
                <w:color w:val="auto"/>
                <w:sz w:val="16"/>
                <w:szCs w:val="16"/>
              </w:rPr>
              <w:t xml:space="preserve">zapisanych w </w:t>
            </w:r>
            <w:r>
              <w:rPr>
                <w:rFonts w:asciiTheme="minorHAnsi" w:hAnsiTheme="minorHAnsi" w:cstheme="minorHAnsi"/>
                <w:i/>
                <w:iCs/>
                <w:color w:val="auto"/>
                <w:sz w:val="16"/>
                <w:szCs w:val="16"/>
              </w:rPr>
              <w:t>SWZ</w:t>
            </w:r>
            <w:r w:rsidRPr="00187E2E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)</w:t>
            </w:r>
          </w:p>
        </w:tc>
        <w:tc>
          <w:tcPr>
            <w:tcW w:w="3055" w:type="dxa"/>
            <w:vAlign w:val="center"/>
          </w:tcPr>
          <w:p w14:paraId="0132CF2F" w14:textId="77777777" w:rsidR="00F20C79" w:rsidRDefault="00F20C79" w:rsidP="008D57E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6E4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Wartość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dostaw</w:t>
            </w:r>
          </w:p>
          <w:p w14:paraId="1542ED0F" w14:textId="77777777" w:rsidR="00F20C79" w:rsidRPr="00246E49" w:rsidRDefault="00F20C79" w:rsidP="008D57E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87E2E">
              <w:rPr>
                <w:rFonts w:asciiTheme="minorHAnsi" w:hAnsiTheme="minorHAnsi" w:cstheme="minorHAnsi"/>
                <w:bCs/>
                <w:sz w:val="16"/>
                <w:szCs w:val="16"/>
              </w:rPr>
              <w:t>(</w:t>
            </w:r>
            <w:r w:rsidRPr="00187E2E">
              <w:rPr>
                <w:rFonts w:asciiTheme="minorHAnsi" w:hAnsiTheme="minorHAnsi" w:cstheme="minorHAnsi"/>
                <w:bCs/>
                <w:i/>
                <w:iCs/>
                <w:sz w:val="16"/>
                <w:szCs w:val="16"/>
              </w:rPr>
              <w:t>w złotych brutto</w:t>
            </w:r>
            <w:r w:rsidRPr="00187E2E">
              <w:rPr>
                <w:rFonts w:asciiTheme="minorHAnsi" w:hAnsiTheme="minorHAnsi" w:cstheme="minorHAnsi"/>
                <w:bCs/>
                <w:sz w:val="16"/>
                <w:szCs w:val="16"/>
              </w:rPr>
              <w:t>)</w:t>
            </w:r>
          </w:p>
        </w:tc>
        <w:tc>
          <w:tcPr>
            <w:tcW w:w="2925" w:type="dxa"/>
            <w:vAlign w:val="center"/>
          </w:tcPr>
          <w:p w14:paraId="438D07A8" w14:textId="77777777" w:rsidR="00F20C79" w:rsidRDefault="00F20C79" w:rsidP="008D57E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Data wykonania</w:t>
            </w:r>
          </w:p>
          <w:p w14:paraId="146B87A5" w14:textId="77777777" w:rsidR="00F20C79" w:rsidRPr="001272A1" w:rsidRDefault="00F20C79" w:rsidP="008D57E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87E2E">
              <w:rPr>
                <w:rFonts w:asciiTheme="minorHAnsi" w:hAnsiTheme="minorHAnsi" w:cstheme="minorHAnsi"/>
                <w:bCs/>
                <w:sz w:val="16"/>
                <w:szCs w:val="16"/>
              </w:rPr>
              <w:t>(</w:t>
            </w:r>
            <w:r w:rsidRPr="00187E2E">
              <w:rPr>
                <w:rFonts w:asciiTheme="minorHAnsi" w:hAnsiTheme="minorHAnsi" w:cstheme="minorHAnsi"/>
                <w:bCs/>
                <w:i/>
                <w:iCs/>
                <w:sz w:val="16"/>
                <w:szCs w:val="16"/>
              </w:rPr>
              <w:t>dzień, miesiąc, rok</w:t>
            </w:r>
            <w:r w:rsidRPr="00187E2E">
              <w:rPr>
                <w:rFonts w:asciiTheme="minorHAnsi" w:hAnsiTheme="minorHAnsi" w:cstheme="minorHAnsi"/>
                <w:bCs/>
                <w:sz w:val="16"/>
                <w:szCs w:val="16"/>
              </w:rPr>
              <w:t>)</w:t>
            </w:r>
          </w:p>
        </w:tc>
        <w:tc>
          <w:tcPr>
            <w:tcW w:w="2654" w:type="dxa"/>
            <w:vAlign w:val="center"/>
          </w:tcPr>
          <w:p w14:paraId="526D0F93" w14:textId="77777777" w:rsidR="00F20C79" w:rsidRPr="00187E2E" w:rsidRDefault="00F20C79" w:rsidP="008D57E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</w:t>
            </w:r>
            <w:r w:rsidRPr="00187E2E">
              <w:rPr>
                <w:rFonts w:asciiTheme="minorHAnsi" w:hAnsiTheme="minorHAnsi" w:cstheme="minorHAnsi"/>
                <w:b/>
                <w:sz w:val="22"/>
                <w:szCs w:val="22"/>
              </w:rPr>
              <w:t>odmiot,</w:t>
            </w:r>
          </w:p>
          <w:p w14:paraId="3CFB69E5" w14:textId="6BA4D830" w:rsidR="00F20C79" w:rsidRDefault="00F20C79" w:rsidP="008D57E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87E2E">
              <w:rPr>
                <w:rFonts w:asciiTheme="minorHAnsi" w:hAnsiTheme="minorHAnsi" w:cstheme="minorHAnsi"/>
                <w:b/>
                <w:sz w:val="22"/>
                <w:szCs w:val="22"/>
              </w:rPr>
              <w:t>na rzecz któr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ego</w:t>
            </w:r>
            <w:r w:rsidRPr="00187E2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dostawy</w:t>
            </w:r>
            <w:r w:rsidRPr="00187E2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66E74C75" w14:textId="521B01F4" w:rsidR="00F20C79" w:rsidRDefault="00F20C79" w:rsidP="008D57E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87E2E">
              <w:rPr>
                <w:rFonts w:asciiTheme="minorHAnsi" w:hAnsiTheme="minorHAnsi" w:cstheme="minorHAnsi"/>
                <w:b/>
                <w:sz w:val="22"/>
                <w:szCs w:val="22"/>
              </w:rPr>
              <w:t>te zostały wykonane</w:t>
            </w:r>
          </w:p>
          <w:p w14:paraId="2CD2B1D3" w14:textId="346A23AC" w:rsidR="00F20C79" w:rsidRPr="001272A1" w:rsidRDefault="00F20C79" w:rsidP="008D57E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87E2E">
              <w:rPr>
                <w:rFonts w:asciiTheme="minorHAnsi" w:hAnsiTheme="minorHAnsi" w:cstheme="minorHAnsi"/>
                <w:bCs/>
                <w:sz w:val="16"/>
                <w:szCs w:val="16"/>
              </w:rPr>
              <w:t>(nazwa/imię i nazwisko, adres)</w:t>
            </w:r>
          </w:p>
        </w:tc>
      </w:tr>
      <w:tr w:rsidR="00F20C79" w:rsidRPr="001272A1" w14:paraId="00A6A2BA" w14:textId="77777777" w:rsidTr="001C7206">
        <w:tc>
          <w:tcPr>
            <w:tcW w:w="659" w:type="dxa"/>
          </w:tcPr>
          <w:p w14:paraId="601D50DC" w14:textId="77777777" w:rsidR="00F20C79" w:rsidRPr="00F42ECE" w:rsidRDefault="00F20C79" w:rsidP="001C720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42EC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5308" w:type="dxa"/>
          </w:tcPr>
          <w:p w14:paraId="5FB3ED4C" w14:textId="77777777" w:rsidR="00F20C79" w:rsidRPr="008D57EE" w:rsidRDefault="00F20C79" w:rsidP="001C720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55" w:type="dxa"/>
          </w:tcPr>
          <w:p w14:paraId="14A37399" w14:textId="77777777" w:rsidR="00F20C79" w:rsidRPr="008D57EE" w:rsidRDefault="00F20C79" w:rsidP="001C7206">
            <w:pPr>
              <w:jc w:val="both"/>
              <w:rPr>
                <w:rFonts w:cstheme="minorHAnsi"/>
              </w:rPr>
            </w:pPr>
          </w:p>
        </w:tc>
        <w:tc>
          <w:tcPr>
            <w:tcW w:w="2925" w:type="dxa"/>
          </w:tcPr>
          <w:p w14:paraId="5D967924" w14:textId="77777777" w:rsidR="00F20C79" w:rsidRPr="008D57EE" w:rsidRDefault="00F20C79" w:rsidP="001C720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54" w:type="dxa"/>
          </w:tcPr>
          <w:p w14:paraId="70B23BA2" w14:textId="77777777" w:rsidR="00F20C79" w:rsidRPr="008D57EE" w:rsidRDefault="00F20C79" w:rsidP="001C720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20C79" w:rsidRPr="001272A1" w14:paraId="1C2E16BE" w14:textId="77777777" w:rsidTr="001C7206">
        <w:tc>
          <w:tcPr>
            <w:tcW w:w="659" w:type="dxa"/>
          </w:tcPr>
          <w:p w14:paraId="13BD6A34" w14:textId="77777777" w:rsidR="00F20C79" w:rsidRPr="00F42ECE" w:rsidRDefault="00F20C79" w:rsidP="001C720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42EC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5308" w:type="dxa"/>
          </w:tcPr>
          <w:p w14:paraId="649FFBF2" w14:textId="77777777" w:rsidR="00F20C79" w:rsidRPr="008D57EE" w:rsidRDefault="00F20C79" w:rsidP="001C720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55" w:type="dxa"/>
          </w:tcPr>
          <w:p w14:paraId="68915AF3" w14:textId="77777777" w:rsidR="00F20C79" w:rsidRPr="008D57EE" w:rsidRDefault="00F20C79" w:rsidP="001C7206">
            <w:pPr>
              <w:jc w:val="both"/>
              <w:rPr>
                <w:rFonts w:cstheme="minorHAnsi"/>
              </w:rPr>
            </w:pPr>
          </w:p>
        </w:tc>
        <w:tc>
          <w:tcPr>
            <w:tcW w:w="2925" w:type="dxa"/>
          </w:tcPr>
          <w:p w14:paraId="2B5B1151" w14:textId="77777777" w:rsidR="00F20C79" w:rsidRPr="008D57EE" w:rsidRDefault="00F20C79" w:rsidP="001C720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54" w:type="dxa"/>
          </w:tcPr>
          <w:p w14:paraId="5FB41FA0" w14:textId="77777777" w:rsidR="00F20C79" w:rsidRPr="008D57EE" w:rsidRDefault="00F20C79" w:rsidP="001C720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20C79" w:rsidRPr="001272A1" w14:paraId="3010B5E8" w14:textId="77777777" w:rsidTr="001C7206">
        <w:tc>
          <w:tcPr>
            <w:tcW w:w="659" w:type="dxa"/>
          </w:tcPr>
          <w:p w14:paraId="2F2B33CB" w14:textId="77777777" w:rsidR="00F20C79" w:rsidRPr="00F42ECE" w:rsidRDefault="00F20C79" w:rsidP="001C720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42EC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5308" w:type="dxa"/>
          </w:tcPr>
          <w:p w14:paraId="276EB223" w14:textId="77777777" w:rsidR="00F20C79" w:rsidRPr="008D57EE" w:rsidRDefault="00F20C79" w:rsidP="001C720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55" w:type="dxa"/>
          </w:tcPr>
          <w:p w14:paraId="5CB4B5D1" w14:textId="77777777" w:rsidR="00F20C79" w:rsidRPr="008D57EE" w:rsidRDefault="00F20C79" w:rsidP="001C7206">
            <w:pPr>
              <w:jc w:val="both"/>
              <w:rPr>
                <w:rFonts w:cstheme="minorHAnsi"/>
              </w:rPr>
            </w:pPr>
          </w:p>
        </w:tc>
        <w:tc>
          <w:tcPr>
            <w:tcW w:w="2925" w:type="dxa"/>
          </w:tcPr>
          <w:p w14:paraId="1BAFE93F" w14:textId="77777777" w:rsidR="00F20C79" w:rsidRPr="008D57EE" w:rsidRDefault="00F20C79" w:rsidP="001C720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54" w:type="dxa"/>
          </w:tcPr>
          <w:p w14:paraId="4693D2F4" w14:textId="77777777" w:rsidR="00F20C79" w:rsidRPr="008D57EE" w:rsidRDefault="00F20C79" w:rsidP="001C720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20C79" w:rsidRPr="001272A1" w14:paraId="6693AC28" w14:textId="77777777" w:rsidTr="001C7206">
        <w:tc>
          <w:tcPr>
            <w:tcW w:w="659" w:type="dxa"/>
          </w:tcPr>
          <w:p w14:paraId="5B2BCBFD" w14:textId="22AC3E45" w:rsidR="00F20C79" w:rsidRPr="00F20C79" w:rsidRDefault="00F20C79" w:rsidP="001C720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20C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5308" w:type="dxa"/>
          </w:tcPr>
          <w:p w14:paraId="3A3D9AA7" w14:textId="77777777" w:rsidR="00F20C79" w:rsidRPr="008D57EE" w:rsidRDefault="00F20C79" w:rsidP="001C7206">
            <w:pPr>
              <w:jc w:val="both"/>
              <w:rPr>
                <w:rFonts w:cstheme="minorHAnsi"/>
              </w:rPr>
            </w:pPr>
          </w:p>
        </w:tc>
        <w:tc>
          <w:tcPr>
            <w:tcW w:w="3055" w:type="dxa"/>
          </w:tcPr>
          <w:p w14:paraId="6862C82A" w14:textId="77777777" w:rsidR="00F20C79" w:rsidRPr="008D57EE" w:rsidRDefault="00F20C79" w:rsidP="001C7206">
            <w:pPr>
              <w:jc w:val="both"/>
              <w:rPr>
                <w:rFonts w:cstheme="minorHAnsi"/>
              </w:rPr>
            </w:pPr>
          </w:p>
        </w:tc>
        <w:tc>
          <w:tcPr>
            <w:tcW w:w="2925" w:type="dxa"/>
          </w:tcPr>
          <w:p w14:paraId="30A5E8BF" w14:textId="77777777" w:rsidR="00F20C79" w:rsidRPr="008D57EE" w:rsidRDefault="00F20C79" w:rsidP="001C7206">
            <w:pPr>
              <w:jc w:val="both"/>
              <w:rPr>
                <w:rFonts w:cstheme="minorHAnsi"/>
              </w:rPr>
            </w:pPr>
          </w:p>
        </w:tc>
        <w:tc>
          <w:tcPr>
            <w:tcW w:w="2654" w:type="dxa"/>
          </w:tcPr>
          <w:p w14:paraId="67DEBA08" w14:textId="77777777" w:rsidR="00F20C79" w:rsidRPr="008D57EE" w:rsidRDefault="00F20C79" w:rsidP="001C7206">
            <w:pPr>
              <w:jc w:val="both"/>
              <w:rPr>
                <w:rFonts w:cstheme="minorHAnsi"/>
              </w:rPr>
            </w:pPr>
          </w:p>
        </w:tc>
      </w:tr>
    </w:tbl>
    <w:p w14:paraId="7DF38A96" w14:textId="77777777" w:rsidR="006055EF" w:rsidRPr="001272A1" w:rsidRDefault="006055EF" w:rsidP="00F20C79">
      <w:pPr>
        <w:spacing w:after="0" w:line="240" w:lineRule="auto"/>
        <w:jc w:val="both"/>
        <w:rPr>
          <w:rFonts w:eastAsia="Times New Roman" w:cstheme="minorHAnsi"/>
        </w:rPr>
      </w:pPr>
    </w:p>
    <w:p w14:paraId="291328FD" w14:textId="42695358" w:rsidR="0054028E" w:rsidRPr="00F20C79" w:rsidRDefault="00373FC9" w:rsidP="00BC78FA">
      <w:pPr>
        <w:spacing w:after="0"/>
        <w:jc w:val="both"/>
        <w:rPr>
          <w:rFonts w:eastAsia="Times New Roman" w:cstheme="minorHAnsi"/>
          <w:bCs/>
          <w:i/>
          <w:iCs/>
          <w:sz w:val="18"/>
          <w:szCs w:val="18"/>
        </w:rPr>
      </w:pPr>
      <w:r w:rsidRPr="00F20C79">
        <w:rPr>
          <w:rFonts w:eastAsia="Times New Roman" w:cstheme="minorHAnsi"/>
          <w:bCs/>
          <w:i/>
          <w:iCs/>
          <w:sz w:val="18"/>
          <w:szCs w:val="18"/>
        </w:rPr>
        <w:t xml:space="preserve">Wykonawca wraz z wykazem </w:t>
      </w:r>
      <w:r w:rsidR="00F20C79" w:rsidRPr="00F20C79">
        <w:rPr>
          <w:rFonts w:eastAsia="Times New Roman" w:cstheme="minorHAnsi"/>
          <w:bCs/>
          <w:i/>
          <w:iCs/>
          <w:sz w:val="18"/>
          <w:szCs w:val="18"/>
        </w:rPr>
        <w:t>dostaw</w:t>
      </w:r>
      <w:r w:rsidRPr="00F20C79">
        <w:rPr>
          <w:rFonts w:eastAsia="Times New Roman" w:cstheme="minorHAnsi"/>
          <w:bCs/>
          <w:i/>
          <w:iCs/>
          <w:sz w:val="18"/>
          <w:szCs w:val="18"/>
        </w:rPr>
        <w:t xml:space="preserve"> załącza również</w:t>
      </w:r>
      <w:r w:rsidR="00CC41C3" w:rsidRPr="00F20C79">
        <w:rPr>
          <w:rFonts w:eastAsia="Times New Roman" w:cstheme="minorHAnsi"/>
          <w:bCs/>
          <w:i/>
          <w:iCs/>
          <w:sz w:val="18"/>
          <w:szCs w:val="18"/>
        </w:rPr>
        <w:t xml:space="preserve"> </w:t>
      </w:r>
      <w:r w:rsidR="00F20C79" w:rsidRPr="00F20C79">
        <w:rPr>
          <w:rFonts w:eastAsia="Times New Roman" w:cstheme="minorHAnsi"/>
          <w:bCs/>
          <w:i/>
          <w:iCs/>
          <w:sz w:val="18"/>
          <w:szCs w:val="18"/>
        </w:rPr>
        <w:t>dowod</w:t>
      </w:r>
      <w:r w:rsidR="00F20C79">
        <w:rPr>
          <w:rFonts w:eastAsia="Times New Roman" w:cstheme="minorHAnsi"/>
          <w:bCs/>
          <w:i/>
          <w:iCs/>
          <w:sz w:val="18"/>
          <w:szCs w:val="18"/>
        </w:rPr>
        <w:t>y</w:t>
      </w:r>
      <w:r w:rsidR="00F20C79" w:rsidRPr="00F20C79">
        <w:rPr>
          <w:rFonts w:eastAsia="Times New Roman" w:cstheme="minorHAnsi"/>
          <w:bCs/>
          <w:i/>
          <w:iCs/>
          <w:sz w:val="18"/>
          <w:szCs w:val="18"/>
        </w:rPr>
        <w:t xml:space="preserve"> określając</w:t>
      </w:r>
      <w:r w:rsidR="00F20C79">
        <w:rPr>
          <w:rFonts w:eastAsia="Times New Roman" w:cstheme="minorHAnsi"/>
          <w:bCs/>
          <w:i/>
          <w:iCs/>
          <w:sz w:val="18"/>
          <w:szCs w:val="18"/>
        </w:rPr>
        <w:t>e</w:t>
      </w:r>
      <w:r w:rsidR="00F20C79" w:rsidRPr="00F20C79">
        <w:rPr>
          <w:rFonts w:eastAsia="Times New Roman" w:cstheme="minorHAnsi"/>
          <w:bCs/>
          <w:i/>
          <w:iCs/>
          <w:sz w:val="18"/>
          <w:szCs w:val="18"/>
        </w:rPr>
        <w:t>, czy te dostawy zostały wykonane lub są wykonywane należycie, przy czym dowodami, o których mowa, są referencje bądź inne dokumenty sporządzone przez podmiot, na rzecz którego dostawy zostały wykonane, a w przypadku świadczeń powtarzających się lub ciągłych są wykonywane, a jeżeli wykonawca z przyczyn niezależnych od niego nie jest w stanie uzyskać tych dokumentów – oświadczenie wykonawcy; w przypadku świadczeń powtarzających się lub ciągłych nadal wykonywanych referencje bądź inne dokumenty potwierdzające ich należyte wykonywanie powinny być wystawione w okresie ostatnich 3 miesięcy</w:t>
      </w:r>
      <w:r w:rsidR="00F20C79">
        <w:rPr>
          <w:rFonts w:eastAsia="Times New Roman" w:cstheme="minorHAnsi"/>
          <w:bCs/>
          <w:i/>
          <w:iCs/>
          <w:sz w:val="18"/>
          <w:szCs w:val="18"/>
        </w:rPr>
        <w:t>.</w:t>
      </w:r>
    </w:p>
    <w:p w14:paraId="5FF1C345" w14:textId="77777777" w:rsidR="00BC78FA" w:rsidRDefault="00BC78FA" w:rsidP="00BC78FA">
      <w:pPr>
        <w:spacing w:after="0"/>
        <w:rPr>
          <w:rFonts w:eastAsia="Times New Roman" w:cstheme="minorHAnsi"/>
        </w:rPr>
      </w:pPr>
    </w:p>
    <w:p w14:paraId="28863561" w14:textId="77777777" w:rsidR="006939B4" w:rsidRDefault="006939B4" w:rsidP="00BC78FA">
      <w:pPr>
        <w:spacing w:after="0"/>
        <w:rPr>
          <w:rFonts w:eastAsia="Times New Roman" w:cstheme="minorHAnsi"/>
        </w:rPr>
      </w:pPr>
    </w:p>
    <w:p w14:paraId="71F1B16D" w14:textId="77777777" w:rsidR="006939B4" w:rsidRPr="0091418B" w:rsidRDefault="006939B4" w:rsidP="006939B4">
      <w:pPr>
        <w:suppressAutoHyphens/>
        <w:spacing w:after="0"/>
        <w:jc w:val="both"/>
        <w:rPr>
          <w:rFonts w:eastAsia="Times New Roman" w:cstheme="minorHAnsi"/>
          <w:lang w:eastAsia="ar-SA"/>
        </w:rPr>
      </w:pPr>
      <w:bookmarkStart w:id="2" w:name="_Hlk210740552"/>
      <w:r w:rsidRPr="0091418B">
        <w:rPr>
          <w:rFonts w:eastAsia="Times New Roman" w:cstheme="minorHAnsi"/>
          <w:lang w:eastAsia="ar-SA"/>
        </w:rPr>
        <w:t>…………….…….</w:t>
      </w:r>
      <w:r w:rsidRPr="0091418B">
        <w:rPr>
          <w:rFonts w:eastAsia="Times New Roman" w:cstheme="minorHAnsi"/>
          <w:i/>
          <w:lang w:eastAsia="ar-SA"/>
        </w:rPr>
        <w:t xml:space="preserve">, </w:t>
      </w:r>
      <w:r w:rsidRPr="0091418B">
        <w:rPr>
          <w:rFonts w:eastAsia="Times New Roman" w:cstheme="minorHAnsi"/>
          <w:lang w:eastAsia="ar-SA"/>
        </w:rPr>
        <w:t xml:space="preserve">dnia ………….……. r. </w:t>
      </w:r>
    </w:p>
    <w:p w14:paraId="73DC9FF7" w14:textId="169CF080" w:rsidR="006939B4" w:rsidRDefault="006939B4" w:rsidP="006939B4">
      <w:pPr>
        <w:spacing w:after="0"/>
        <w:ind w:left="142"/>
        <w:rPr>
          <w:rFonts w:eastAsia="Times New Roman" w:cstheme="minorHAnsi"/>
        </w:rPr>
      </w:pPr>
      <w:r>
        <w:rPr>
          <w:rFonts w:eastAsia="Times New Roman" w:cstheme="minorHAnsi"/>
          <w:sz w:val="20"/>
          <w:szCs w:val="20"/>
          <w:lang w:eastAsia="ar-SA"/>
        </w:rPr>
        <w:t>(</w:t>
      </w:r>
      <w:r>
        <w:rPr>
          <w:rFonts w:eastAsia="Times New Roman" w:cstheme="minorHAnsi"/>
          <w:i/>
          <w:sz w:val="16"/>
          <w:szCs w:val="16"/>
          <w:lang w:eastAsia="ar-SA"/>
        </w:rPr>
        <w:t>miejscowość)</w:t>
      </w:r>
    </w:p>
    <w:bookmarkEnd w:id="2"/>
    <w:p w14:paraId="64B574F2" w14:textId="77777777" w:rsidR="00F7569C" w:rsidRDefault="00F7569C" w:rsidP="00BC78FA">
      <w:pPr>
        <w:spacing w:after="0"/>
        <w:rPr>
          <w:rFonts w:eastAsia="Times New Roman" w:cstheme="minorHAnsi"/>
        </w:rPr>
      </w:pPr>
    </w:p>
    <w:p w14:paraId="5732CA31" w14:textId="77777777" w:rsidR="008E510B" w:rsidRDefault="008E510B" w:rsidP="00BC78FA">
      <w:pPr>
        <w:spacing w:after="0"/>
        <w:rPr>
          <w:rFonts w:eastAsia="Times New Roman" w:cstheme="minorHAnsi"/>
        </w:rPr>
      </w:pPr>
    </w:p>
    <w:p w14:paraId="1EE09E13" w14:textId="1E7018FC" w:rsidR="008131CC" w:rsidRPr="008D4F5D" w:rsidRDefault="00F801A2" w:rsidP="00BC78FA">
      <w:pPr>
        <w:spacing w:after="0"/>
        <w:jc w:val="both"/>
        <w:rPr>
          <w:rFonts w:eastAsia="Times New Roman" w:cstheme="minorHAnsi"/>
          <w:b/>
          <w:snapToGrid w:val="0"/>
          <w:sz w:val="18"/>
          <w:szCs w:val="18"/>
          <w:u w:val="single"/>
        </w:rPr>
      </w:pPr>
      <w:r w:rsidRPr="00F801A2">
        <w:rPr>
          <w:rFonts w:eastAsia="Times New Roman" w:cstheme="minorHAnsi"/>
          <w:b/>
          <w:snapToGrid w:val="0"/>
          <w:sz w:val="18"/>
          <w:szCs w:val="18"/>
          <w:u w:val="single"/>
        </w:rPr>
        <w:t xml:space="preserve">UWAGA: </w:t>
      </w:r>
      <w:r w:rsidR="008E510B">
        <w:rPr>
          <w:rFonts w:eastAsia="Times New Roman" w:cstheme="minorHAnsi"/>
          <w:b/>
          <w:snapToGrid w:val="0"/>
          <w:sz w:val="18"/>
          <w:szCs w:val="18"/>
          <w:u w:val="single"/>
        </w:rPr>
        <w:t>W</w:t>
      </w:r>
      <w:r w:rsidRPr="00F801A2">
        <w:rPr>
          <w:rFonts w:eastAsia="Times New Roman" w:cstheme="minorHAnsi"/>
          <w:b/>
          <w:snapToGrid w:val="0"/>
          <w:sz w:val="18"/>
          <w:szCs w:val="18"/>
          <w:u w:val="single"/>
        </w:rPr>
        <w:t xml:space="preserve">ykaz </w:t>
      </w:r>
      <w:r w:rsidR="00F400FD">
        <w:rPr>
          <w:rFonts w:eastAsia="Times New Roman" w:cstheme="minorHAnsi"/>
          <w:b/>
          <w:snapToGrid w:val="0"/>
          <w:sz w:val="18"/>
          <w:szCs w:val="18"/>
          <w:u w:val="single"/>
        </w:rPr>
        <w:t xml:space="preserve">robót budowlanych </w:t>
      </w:r>
      <w:r w:rsidRPr="00F801A2">
        <w:rPr>
          <w:rFonts w:eastAsia="Times New Roman" w:cstheme="minorHAnsi"/>
          <w:b/>
          <w:snapToGrid w:val="0"/>
          <w:sz w:val="18"/>
          <w:szCs w:val="18"/>
          <w:u w:val="single"/>
        </w:rPr>
        <w:t xml:space="preserve">należy podpisać kwalifikowanym podpisem elektronicznym, podpisem zaufanym lub podpisem osobistym osoby uprawnionej do zaciągania zobowiązań </w:t>
      </w:r>
      <w:r w:rsidR="0024038E">
        <w:rPr>
          <w:rFonts w:eastAsia="Times New Roman" w:cstheme="minorHAnsi"/>
          <w:b/>
          <w:snapToGrid w:val="0"/>
          <w:sz w:val="18"/>
          <w:szCs w:val="18"/>
          <w:u w:val="single"/>
        </w:rPr>
        <w:br/>
      </w:r>
      <w:r w:rsidRPr="00F801A2">
        <w:rPr>
          <w:rFonts w:eastAsia="Times New Roman" w:cstheme="minorHAnsi"/>
          <w:b/>
          <w:snapToGrid w:val="0"/>
          <w:sz w:val="18"/>
          <w:szCs w:val="18"/>
          <w:u w:val="single"/>
        </w:rPr>
        <w:t xml:space="preserve">w imieniu Wykonawcy. </w:t>
      </w:r>
    </w:p>
    <w:sectPr w:rsidR="008131CC" w:rsidRPr="008D4F5D" w:rsidSect="0024038E">
      <w:headerReference w:type="default" r:id="rId7"/>
      <w:footerReference w:type="default" r:id="rId8"/>
      <w:pgSz w:w="16838" w:h="11906" w:orient="landscape" w:code="9"/>
      <w:pgMar w:top="1134" w:right="1134" w:bottom="1134" w:left="1134" w:header="567" w:footer="425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3D072E" w14:textId="77777777" w:rsidR="007C179F" w:rsidRDefault="007C179F" w:rsidP="0054028E">
      <w:pPr>
        <w:spacing w:after="0" w:line="240" w:lineRule="auto"/>
      </w:pPr>
      <w:r>
        <w:separator/>
      </w:r>
    </w:p>
  </w:endnote>
  <w:endnote w:type="continuationSeparator" w:id="0">
    <w:p w14:paraId="26D60716" w14:textId="77777777" w:rsidR="007C179F" w:rsidRDefault="007C179F" w:rsidP="005402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-1157608391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</w:rPr>
          <w:id w:val="-1769616900"/>
          <w:docPartObj>
            <w:docPartGallery w:val="Page Numbers (Top of Page)"/>
            <w:docPartUnique/>
          </w:docPartObj>
        </w:sdtPr>
        <w:sdtContent>
          <w:p w14:paraId="359A3FAE" w14:textId="77777777" w:rsidR="001B0049" w:rsidRPr="00C3620E" w:rsidRDefault="001B0049">
            <w:pPr>
              <w:pStyle w:val="Stopka"/>
              <w:jc w:val="right"/>
              <w:rPr>
                <w:rFonts w:asciiTheme="minorHAnsi" w:hAnsiTheme="minorHAnsi" w:cstheme="minorHAnsi"/>
              </w:rPr>
            </w:pPr>
            <w:r w:rsidRPr="00C3620E">
              <w:rPr>
                <w:rFonts w:asciiTheme="minorHAnsi" w:hAnsiTheme="minorHAnsi" w:cstheme="minorHAnsi"/>
              </w:rPr>
              <w:t xml:space="preserve">Strona </w:t>
            </w:r>
            <w:r w:rsidRPr="00C3620E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C3620E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C3620E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54666E">
              <w:rPr>
                <w:rFonts w:asciiTheme="minorHAnsi" w:hAnsiTheme="minorHAnsi" w:cstheme="minorHAnsi"/>
                <w:b/>
                <w:bCs/>
                <w:noProof/>
              </w:rPr>
              <w:t>1</w:t>
            </w:r>
            <w:r w:rsidRPr="00C3620E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C3620E">
              <w:rPr>
                <w:rFonts w:asciiTheme="minorHAnsi" w:hAnsiTheme="minorHAnsi" w:cstheme="minorHAnsi"/>
              </w:rPr>
              <w:t xml:space="preserve"> z </w:t>
            </w:r>
            <w:r w:rsidRPr="00C3620E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C3620E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C3620E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54666E">
              <w:rPr>
                <w:rFonts w:asciiTheme="minorHAnsi" w:hAnsiTheme="minorHAnsi" w:cstheme="minorHAnsi"/>
                <w:b/>
                <w:bCs/>
                <w:noProof/>
              </w:rPr>
              <w:t>2</w:t>
            </w:r>
            <w:r w:rsidRPr="00C3620E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sdtContent>
      </w:sdt>
    </w:sdtContent>
  </w:sdt>
  <w:p w14:paraId="7989B645" w14:textId="77777777" w:rsidR="00451459" w:rsidRDefault="00451459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4D2DC" w14:textId="77777777" w:rsidR="007C179F" w:rsidRDefault="007C179F" w:rsidP="0054028E">
      <w:pPr>
        <w:spacing w:after="0" w:line="240" w:lineRule="auto"/>
      </w:pPr>
      <w:r>
        <w:separator/>
      </w:r>
    </w:p>
  </w:footnote>
  <w:footnote w:type="continuationSeparator" w:id="0">
    <w:p w14:paraId="3D533E0A" w14:textId="77777777" w:rsidR="007C179F" w:rsidRDefault="007C179F" w:rsidP="005402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38A0D" w14:textId="004A89BF" w:rsidR="00FC032A" w:rsidRDefault="00FC032A" w:rsidP="00FC032A">
    <w:pPr>
      <w:pStyle w:val="Nagwek"/>
      <w:jc w:val="center"/>
      <w:rPr>
        <w:rFonts w:asciiTheme="minorHAnsi" w:hAnsiTheme="minorHAnsi" w:cstheme="minorHAnsi"/>
        <w:sz w:val="22"/>
      </w:rPr>
    </w:pPr>
  </w:p>
  <w:p w14:paraId="4EB3FB13" w14:textId="1D2EB672" w:rsidR="00451459" w:rsidRPr="00C40600" w:rsidRDefault="001272A1" w:rsidP="00FC032A">
    <w:pPr>
      <w:pStyle w:val="Nagwek"/>
    </w:pPr>
    <w:r w:rsidRPr="00C40600">
      <w:rPr>
        <w:rFonts w:asciiTheme="minorHAnsi" w:hAnsiTheme="minorHAnsi" w:cstheme="minorHAnsi"/>
      </w:rPr>
      <w:t xml:space="preserve">Znak </w:t>
    </w:r>
    <w:r w:rsidR="00AC70A0" w:rsidRPr="00C40600">
      <w:rPr>
        <w:rFonts w:asciiTheme="minorHAnsi" w:hAnsiTheme="minorHAnsi" w:cstheme="minorHAnsi"/>
      </w:rPr>
      <w:t>sprawy: ZP.271.</w:t>
    </w:r>
    <w:r w:rsidR="00520885">
      <w:rPr>
        <w:rFonts w:asciiTheme="minorHAnsi" w:hAnsiTheme="minorHAnsi" w:cstheme="minorHAnsi"/>
      </w:rPr>
      <w:t>1</w:t>
    </w:r>
    <w:r w:rsidR="00F20C79">
      <w:rPr>
        <w:rFonts w:asciiTheme="minorHAnsi" w:hAnsiTheme="minorHAnsi" w:cstheme="minorHAnsi"/>
      </w:rPr>
      <w:t>8</w:t>
    </w:r>
    <w:r w:rsidR="00A4640C" w:rsidRPr="00C40600">
      <w:rPr>
        <w:rFonts w:asciiTheme="minorHAnsi" w:hAnsiTheme="minorHAnsi" w:cstheme="minorHAnsi"/>
      </w:rPr>
      <w:t>.20</w:t>
    </w:r>
    <w:r w:rsidR="00F855B3" w:rsidRPr="00C40600">
      <w:rPr>
        <w:rFonts w:asciiTheme="minorHAnsi" w:hAnsiTheme="minorHAnsi" w:cstheme="minorHAnsi"/>
      </w:rPr>
      <w:t>2</w:t>
    </w:r>
    <w:r w:rsidR="00630AA5">
      <w:rPr>
        <w:rFonts w:asciiTheme="minorHAnsi" w:hAnsiTheme="minorHAnsi" w:cstheme="minorHAnsi"/>
      </w:rPr>
      <w:t>6</w:t>
    </w:r>
    <w:r w:rsidR="00AC0C05" w:rsidRPr="00C40600">
      <w:tab/>
    </w:r>
    <w:r w:rsidR="00AC0C05" w:rsidRPr="00C40600">
      <w:tab/>
      <w:t xml:space="preserve">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028E"/>
    <w:rsid w:val="000001EC"/>
    <w:rsid w:val="00011E5F"/>
    <w:rsid w:val="000151A0"/>
    <w:rsid w:val="00046614"/>
    <w:rsid w:val="000641C4"/>
    <w:rsid w:val="000647F6"/>
    <w:rsid w:val="000844AE"/>
    <w:rsid w:val="00086534"/>
    <w:rsid w:val="000B3BC0"/>
    <w:rsid w:val="000C6E73"/>
    <w:rsid w:val="000E39E3"/>
    <w:rsid w:val="000F5F5D"/>
    <w:rsid w:val="001016D4"/>
    <w:rsid w:val="0010634D"/>
    <w:rsid w:val="001272A1"/>
    <w:rsid w:val="001375C8"/>
    <w:rsid w:val="001717C3"/>
    <w:rsid w:val="001806F6"/>
    <w:rsid w:val="00182576"/>
    <w:rsid w:val="0018416C"/>
    <w:rsid w:val="00187E2E"/>
    <w:rsid w:val="001A0B44"/>
    <w:rsid w:val="001A52D4"/>
    <w:rsid w:val="001A6048"/>
    <w:rsid w:val="001B0049"/>
    <w:rsid w:val="001B2F38"/>
    <w:rsid w:val="001C2B89"/>
    <w:rsid w:val="001F1DFF"/>
    <w:rsid w:val="001F48BE"/>
    <w:rsid w:val="00204E88"/>
    <w:rsid w:val="00215A6A"/>
    <w:rsid w:val="00217841"/>
    <w:rsid w:val="0024038E"/>
    <w:rsid w:val="00246E49"/>
    <w:rsid w:val="002470E0"/>
    <w:rsid w:val="002646E7"/>
    <w:rsid w:val="00264A41"/>
    <w:rsid w:val="00272955"/>
    <w:rsid w:val="002A11A4"/>
    <w:rsid w:val="002B4B5D"/>
    <w:rsid w:val="002D395D"/>
    <w:rsid w:val="00312F0E"/>
    <w:rsid w:val="0031651B"/>
    <w:rsid w:val="00330F87"/>
    <w:rsid w:val="0033775E"/>
    <w:rsid w:val="003379DE"/>
    <w:rsid w:val="00341B9A"/>
    <w:rsid w:val="00342936"/>
    <w:rsid w:val="00351662"/>
    <w:rsid w:val="00373FC9"/>
    <w:rsid w:val="00380F00"/>
    <w:rsid w:val="003971AE"/>
    <w:rsid w:val="003D2C56"/>
    <w:rsid w:val="003E1640"/>
    <w:rsid w:val="00407E37"/>
    <w:rsid w:val="00425472"/>
    <w:rsid w:val="00435842"/>
    <w:rsid w:val="00450766"/>
    <w:rsid w:val="00451459"/>
    <w:rsid w:val="00454AAC"/>
    <w:rsid w:val="004655D0"/>
    <w:rsid w:val="004904F0"/>
    <w:rsid w:val="004977A1"/>
    <w:rsid w:val="004B7B6A"/>
    <w:rsid w:val="004C7952"/>
    <w:rsid w:val="004E5824"/>
    <w:rsid w:val="00506989"/>
    <w:rsid w:val="005076A3"/>
    <w:rsid w:val="00515271"/>
    <w:rsid w:val="00520885"/>
    <w:rsid w:val="005250F3"/>
    <w:rsid w:val="00531C18"/>
    <w:rsid w:val="0054028E"/>
    <w:rsid w:val="0054666E"/>
    <w:rsid w:val="00551E24"/>
    <w:rsid w:val="005547BA"/>
    <w:rsid w:val="005613C7"/>
    <w:rsid w:val="00567B34"/>
    <w:rsid w:val="00572607"/>
    <w:rsid w:val="005824CE"/>
    <w:rsid w:val="00585BC4"/>
    <w:rsid w:val="00587305"/>
    <w:rsid w:val="0059120E"/>
    <w:rsid w:val="005922F0"/>
    <w:rsid w:val="0059473C"/>
    <w:rsid w:val="005A1DFF"/>
    <w:rsid w:val="005A24D0"/>
    <w:rsid w:val="005A6B29"/>
    <w:rsid w:val="005C51F5"/>
    <w:rsid w:val="005D0587"/>
    <w:rsid w:val="005F28C1"/>
    <w:rsid w:val="005F2DFF"/>
    <w:rsid w:val="00604F5A"/>
    <w:rsid w:val="006055EF"/>
    <w:rsid w:val="00607FB7"/>
    <w:rsid w:val="00630AA5"/>
    <w:rsid w:val="0064472C"/>
    <w:rsid w:val="00652E71"/>
    <w:rsid w:val="00671976"/>
    <w:rsid w:val="00674307"/>
    <w:rsid w:val="0068056A"/>
    <w:rsid w:val="006939B4"/>
    <w:rsid w:val="006A11D7"/>
    <w:rsid w:val="006C79A2"/>
    <w:rsid w:val="00707CE9"/>
    <w:rsid w:val="007101AF"/>
    <w:rsid w:val="00713927"/>
    <w:rsid w:val="00737DE6"/>
    <w:rsid w:val="00743BCE"/>
    <w:rsid w:val="00762320"/>
    <w:rsid w:val="0076745F"/>
    <w:rsid w:val="00772733"/>
    <w:rsid w:val="00795EC7"/>
    <w:rsid w:val="00796662"/>
    <w:rsid w:val="007A68E7"/>
    <w:rsid w:val="007C179F"/>
    <w:rsid w:val="007D2D48"/>
    <w:rsid w:val="007D563F"/>
    <w:rsid w:val="0080501D"/>
    <w:rsid w:val="008131CC"/>
    <w:rsid w:val="008222EA"/>
    <w:rsid w:val="0082303F"/>
    <w:rsid w:val="0082748C"/>
    <w:rsid w:val="008413E6"/>
    <w:rsid w:val="00847CDF"/>
    <w:rsid w:val="00862EC1"/>
    <w:rsid w:val="0087044D"/>
    <w:rsid w:val="00890206"/>
    <w:rsid w:val="008D3237"/>
    <w:rsid w:val="008D4F5D"/>
    <w:rsid w:val="008D57EE"/>
    <w:rsid w:val="008E510B"/>
    <w:rsid w:val="00902706"/>
    <w:rsid w:val="00931D7E"/>
    <w:rsid w:val="0098035F"/>
    <w:rsid w:val="009820FD"/>
    <w:rsid w:val="0099719B"/>
    <w:rsid w:val="009A5C0F"/>
    <w:rsid w:val="009A64F1"/>
    <w:rsid w:val="009B2E56"/>
    <w:rsid w:val="009C2B79"/>
    <w:rsid w:val="009C4343"/>
    <w:rsid w:val="009E1BA1"/>
    <w:rsid w:val="00A00BF1"/>
    <w:rsid w:val="00A1115E"/>
    <w:rsid w:val="00A266AD"/>
    <w:rsid w:val="00A4640C"/>
    <w:rsid w:val="00A5365A"/>
    <w:rsid w:val="00A54D8E"/>
    <w:rsid w:val="00A602B5"/>
    <w:rsid w:val="00A65F9C"/>
    <w:rsid w:val="00A7678D"/>
    <w:rsid w:val="00A8794B"/>
    <w:rsid w:val="00A9468C"/>
    <w:rsid w:val="00AA0406"/>
    <w:rsid w:val="00AB3B66"/>
    <w:rsid w:val="00AC0C05"/>
    <w:rsid w:val="00AC4972"/>
    <w:rsid w:val="00AC70A0"/>
    <w:rsid w:val="00AE26AB"/>
    <w:rsid w:val="00AF18FD"/>
    <w:rsid w:val="00B12133"/>
    <w:rsid w:val="00B126C3"/>
    <w:rsid w:val="00B2483A"/>
    <w:rsid w:val="00B26DBC"/>
    <w:rsid w:val="00B5537C"/>
    <w:rsid w:val="00B77629"/>
    <w:rsid w:val="00B802F1"/>
    <w:rsid w:val="00B93C0E"/>
    <w:rsid w:val="00B95871"/>
    <w:rsid w:val="00B959D3"/>
    <w:rsid w:val="00BA04FF"/>
    <w:rsid w:val="00BA5E08"/>
    <w:rsid w:val="00BB2171"/>
    <w:rsid w:val="00BB5BD4"/>
    <w:rsid w:val="00BC5F6D"/>
    <w:rsid w:val="00BC78FA"/>
    <w:rsid w:val="00BD05F1"/>
    <w:rsid w:val="00BF0786"/>
    <w:rsid w:val="00BF6A41"/>
    <w:rsid w:val="00C04DB3"/>
    <w:rsid w:val="00C3620E"/>
    <w:rsid w:val="00C37413"/>
    <w:rsid w:val="00C40600"/>
    <w:rsid w:val="00C940A9"/>
    <w:rsid w:val="00CA471F"/>
    <w:rsid w:val="00CC2318"/>
    <w:rsid w:val="00CC41C3"/>
    <w:rsid w:val="00CF09C7"/>
    <w:rsid w:val="00CF30E8"/>
    <w:rsid w:val="00CF52FB"/>
    <w:rsid w:val="00D05919"/>
    <w:rsid w:val="00D07C83"/>
    <w:rsid w:val="00D106C7"/>
    <w:rsid w:val="00D326B1"/>
    <w:rsid w:val="00D4278F"/>
    <w:rsid w:val="00D47109"/>
    <w:rsid w:val="00D52B2F"/>
    <w:rsid w:val="00D86410"/>
    <w:rsid w:val="00D872C9"/>
    <w:rsid w:val="00D90B66"/>
    <w:rsid w:val="00D96204"/>
    <w:rsid w:val="00D97097"/>
    <w:rsid w:val="00DA6B04"/>
    <w:rsid w:val="00DB38E7"/>
    <w:rsid w:val="00DC70CE"/>
    <w:rsid w:val="00DD1D4A"/>
    <w:rsid w:val="00DE32F5"/>
    <w:rsid w:val="00DF7B86"/>
    <w:rsid w:val="00E40171"/>
    <w:rsid w:val="00E557CA"/>
    <w:rsid w:val="00E627F7"/>
    <w:rsid w:val="00E97F6C"/>
    <w:rsid w:val="00EB67AF"/>
    <w:rsid w:val="00EC1136"/>
    <w:rsid w:val="00EC2F10"/>
    <w:rsid w:val="00ED4464"/>
    <w:rsid w:val="00EE313E"/>
    <w:rsid w:val="00EF699E"/>
    <w:rsid w:val="00EF7876"/>
    <w:rsid w:val="00F20C79"/>
    <w:rsid w:val="00F400FD"/>
    <w:rsid w:val="00F42ECE"/>
    <w:rsid w:val="00F43504"/>
    <w:rsid w:val="00F52ED0"/>
    <w:rsid w:val="00F53BF6"/>
    <w:rsid w:val="00F72043"/>
    <w:rsid w:val="00F74834"/>
    <w:rsid w:val="00F7569C"/>
    <w:rsid w:val="00F801A2"/>
    <w:rsid w:val="00F850FC"/>
    <w:rsid w:val="00F855B3"/>
    <w:rsid w:val="00F87896"/>
    <w:rsid w:val="00F92CB5"/>
    <w:rsid w:val="00F96937"/>
    <w:rsid w:val="00FC032A"/>
    <w:rsid w:val="00FF2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17D129"/>
  <w15:docId w15:val="{144D39E0-BEF9-499C-ABAD-E7B87EB75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4028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4028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54028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54028E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rsid w:val="005402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028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402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028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055E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055E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055E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055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34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1BC3D8-3690-4F02-AC07-54C0E48ED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265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Robert Bąk</cp:lastModifiedBy>
  <cp:revision>118</cp:revision>
  <dcterms:created xsi:type="dcterms:W3CDTF">2018-06-20T14:02:00Z</dcterms:created>
  <dcterms:modified xsi:type="dcterms:W3CDTF">2026-08-11T14:56:00Z</dcterms:modified>
</cp:coreProperties>
</file>